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58208" w14:textId="77777777" w:rsidR="001C2A2D" w:rsidRDefault="001C2A2D" w:rsidP="00E47CA2">
      <w:pPr>
        <w:rPr>
          <w:b/>
          <w:bCs/>
          <w:u w:val="single"/>
        </w:rPr>
      </w:pPr>
      <w:r w:rsidRPr="00AE5078">
        <w:rPr>
          <w:b/>
          <w:bCs/>
          <w:noProof/>
        </w:rPr>
        <w:drawing>
          <wp:inline distT="0" distB="0" distL="0" distR="0" wp14:anchorId="2AA4F162" wp14:editId="6C38F615">
            <wp:extent cx="3781425" cy="147742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BC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1425" cy="1477422"/>
                    </a:xfrm>
                    <a:prstGeom prst="rect">
                      <a:avLst/>
                    </a:prstGeom>
                  </pic:spPr>
                </pic:pic>
              </a:graphicData>
            </a:graphic>
          </wp:inline>
        </w:drawing>
      </w:r>
    </w:p>
    <w:p w14:paraId="6D11429B" w14:textId="77777777" w:rsidR="001C2A2D" w:rsidRDefault="001C2A2D" w:rsidP="00E47CA2">
      <w:pPr>
        <w:rPr>
          <w:b/>
          <w:bCs/>
          <w:u w:val="single"/>
        </w:rPr>
      </w:pPr>
    </w:p>
    <w:p w14:paraId="4A351BC9" w14:textId="77777777" w:rsidR="001C2A2D" w:rsidRDefault="001C2A2D" w:rsidP="00E47CA2">
      <w:pPr>
        <w:rPr>
          <w:b/>
          <w:bCs/>
          <w:u w:val="single"/>
        </w:rPr>
      </w:pPr>
    </w:p>
    <w:p w14:paraId="7277C203" w14:textId="7E362BD3" w:rsidR="001C2A2D" w:rsidRDefault="001C2A2D" w:rsidP="00E47CA2">
      <w:pPr>
        <w:rPr>
          <w:b/>
          <w:bCs/>
          <w:u w:val="single"/>
        </w:rPr>
      </w:pPr>
      <w:r>
        <w:rPr>
          <w:b/>
          <w:bCs/>
          <w:u w:val="single"/>
        </w:rPr>
        <w:t>REQUEST FOR BIDS –Lawn Care &amp; Snow Plowing Services</w:t>
      </w:r>
    </w:p>
    <w:p w14:paraId="741DA122" w14:textId="77777777" w:rsidR="001C2A2D" w:rsidRDefault="001C2A2D" w:rsidP="00E47CA2">
      <w:pPr>
        <w:rPr>
          <w:b/>
          <w:bCs/>
          <w:u w:val="single"/>
        </w:rPr>
      </w:pPr>
    </w:p>
    <w:p w14:paraId="5BA851C7" w14:textId="775ADEAE" w:rsidR="00E47CA2" w:rsidRPr="00E47CA2" w:rsidRDefault="00E47CA2" w:rsidP="00E47CA2">
      <w:pPr>
        <w:rPr>
          <w:b/>
          <w:bCs/>
          <w:u w:val="single"/>
        </w:rPr>
      </w:pPr>
      <w:r w:rsidRPr="00E47CA2">
        <w:rPr>
          <w:b/>
          <w:bCs/>
          <w:u w:val="single"/>
        </w:rPr>
        <w:t>Introduction</w:t>
      </w:r>
    </w:p>
    <w:p w14:paraId="5BA851C8" w14:textId="77777777" w:rsidR="00E47CA2" w:rsidRPr="00E47CA2" w:rsidRDefault="00E47CA2" w:rsidP="00E47CA2"/>
    <w:p w14:paraId="5BA851C9" w14:textId="44076989" w:rsidR="00E47CA2" w:rsidRPr="00E47CA2" w:rsidRDefault="00E47CA2" w:rsidP="00E47CA2">
      <w:r w:rsidRPr="00E47CA2">
        <w:t>The Chautauqua</w:t>
      </w:r>
      <w:r w:rsidR="00AE5078">
        <w:t xml:space="preserve"> County Land Bank Corporation (</w:t>
      </w:r>
      <w:r w:rsidRPr="00E47CA2">
        <w:t>CCLBC) subcontracts professional lawn care and snow removal services for the its property inventory located throughout Chautauqua County,</w:t>
      </w:r>
      <w:r w:rsidRPr="00E47CA2">
        <w:rPr>
          <w:b/>
          <w:bCs/>
        </w:rPr>
        <w:t xml:space="preserve"> </w:t>
      </w:r>
      <w:r w:rsidRPr="00E47CA2">
        <w:t xml:space="preserve">and is issuing this request for quotations on services and pricing from those suppliers capable of meeting the CCLBCs requirements.  The CCLBC averages 15-20 properties in inventory annually.  A sample of our properties </w:t>
      </w:r>
      <w:r w:rsidR="001C2A2D">
        <w:t>is</w:t>
      </w:r>
      <w:r w:rsidRPr="00E47CA2">
        <w:t xml:space="preserve"> listed </w:t>
      </w:r>
      <w:r w:rsidR="00AE5078">
        <w:t>as follows</w:t>
      </w:r>
      <w:r w:rsidR="001C2A2D">
        <w:t>; q</w:t>
      </w:r>
      <w:r w:rsidRPr="00E47CA2">
        <w:t xml:space="preserve">uotations should be based on the listed properties, with the understanding that the actual list is subject to change as properties transition.  Your firm is invited to quote on properties located in northern Chautauqua county, southern Chautauqua county or both.  </w:t>
      </w:r>
    </w:p>
    <w:p w14:paraId="5BA851CA" w14:textId="77777777" w:rsidR="00E47CA2" w:rsidRPr="00E47CA2" w:rsidRDefault="00E47CA2" w:rsidP="00E47CA2"/>
    <w:p w14:paraId="5BA851CB" w14:textId="77777777" w:rsidR="00E47CA2" w:rsidRPr="00E47CA2" w:rsidRDefault="00E47CA2" w:rsidP="00E47CA2">
      <w:pPr>
        <w:ind w:left="180" w:hanging="180"/>
        <w:rPr>
          <w:b/>
          <w:bCs/>
          <w:u w:val="single"/>
        </w:rPr>
      </w:pPr>
      <w:r w:rsidRPr="00E47CA2">
        <w:rPr>
          <w:b/>
          <w:bCs/>
          <w:u w:val="single"/>
        </w:rPr>
        <w:t>About CCLBC</w:t>
      </w:r>
    </w:p>
    <w:p w14:paraId="5BA851CC" w14:textId="77777777" w:rsidR="00E47CA2" w:rsidRPr="00E47CA2" w:rsidRDefault="00E47CA2" w:rsidP="00E47CA2"/>
    <w:p w14:paraId="5BA851CD" w14:textId="6696AE1D" w:rsidR="00E47CA2" w:rsidRPr="00E47CA2" w:rsidRDefault="00E47CA2" w:rsidP="00E47CA2">
      <w:pPr>
        <w:rPr>
          <w:lang w:val="en"/>
        </w:rPr>
      </w:pPr>
      <w:r w:rsidRPr="00E47CA2">
        <w:t xml:space="preserve">The CCLBC was formed by Chautauqua County (2011) as a not-for-profit corporation, operating under state authority (2012), with the mission to </w:t>
      </w:r>
      <w:r w:rsidRPr="00E47CA2">
        <w:rPr>
          <w:lang w:val="en"/>
        </w:rPr>
        <w:t>minimize the negative impacts that substandard properties and structures have on communities, thereby stabilizing neighborhoods and Main Streets.  The CCLBC controls and manages strategically selected dilapidated residential and commercial properties, granted to the agency by the County from the tax foreclosure process</w:t>
      </w:r>
      <w:r w:rsidR="00630A8E">
        <w:rPr>
          <w:lang w:val="en"/>
        </w:rPr>
        <w:t>, or acquired through other means when abandoned or foreclosed upon</w:t>
      </w:r>
      <w:r w:rsidRPr="00E47CA2">
        <w:rPr>
          <w:lang w:val="en"/>
        </w:rPr>
        <w:t xml:space="preserve">. We acquire, manage and transfer these properties, under specific criteria, to remove blight and foster reinvestment in our county's neighborhoods. </w:t>
      </w:r>
    </w:p>
    <w:p w14:paraId="5BA851CE" w14:textId="77777777" w:rsidR="00E47CA2" w:rsidRPr="00E47CA2" w:rsidRDefault="00E47CA2" w:rsidP="00E47CA2">
      <w:pPr>
        <w:rPr>
          <w:b/>
          <w:bCs/>
          <w:u w:val="single"/>
        </w:rPr>
      </w:pPr>
    </w:p>
    <w:p w14:paraId="5BA851CF" w14:textId="77777777" w:rsidR="00E47CA2" w:rsidRPr="00E47CA2" w:rsidRDefault="00E47CA2" w:rsidP="00E47CA2">
      <w:pPr>
        <w:rPr>
          <w:b/>
          <w:bCs/>
          <w:u w:val="single"/>
        </w:rPr>
      </w:pPr>
      <w:r w:rsidRPr="00E47CA2">
        <w:rPr>
          <w:b/>
          <w:bCs/>
          <w:u w:val="single"/>
        </w:rPr>
        <w:t>Terms and Conditions</w:t>
      </w:r>
    </w:p>
    <w:p w14:paraId="5BA851D0" w14:textId="77777777" w:rsidR="00E47CA2" w:rsidRPr="00E47CA2" w:rsidRDefault="00E47CA2" w:rsidP="00E47CA2">
      <w:pPr>
        <w:rPr>
          <w:b/>
          <w:bCs/>
          <w:u w:val="single"/>
        </w:rPr>
      </w:pPr>
    </w:p>
    <w:p w14:paraId="5BA851D1" w14:textId="77777777" w:rsidR="00E47CA2" w:rsidRPr="00E47CA2" w:rsidRDefault="00E47CA2" w:rsidP="00E47CA2">
      <w:r w:rsidRPr="00E47CA2">
        <w:t xml:space="preserve">All contractors must meet the following minimum criteria:  </w:t>
      </w:r>
    </w:p>
    <w:p w14:paraId="5BA851D2" w14:textId="77777777" w:rsidR="00E47CA2" w:rsidRPr="00E47CA2" w:rsidRDefault="00E47CA2" w:rsidP="00E47CA2">
      <w:pPr>
        <w:ind w:left="180" w:hanging="180"/>
      </w:pPr>
    </w:p>
    <w:p w14:paraId="5BA851D3" w14:textId="77777777" w:rsidR="00E47CA2" w:rsidRPr="00E47CA2" w:rsidRDefault="00E47CA2" w:rsidP="00E47CA2">
      <w:pPr>
        <w:numPr>
          <w:ilvl w:val="0"/>
          <w:numId w:val="1"/>
        </w:numPr>
        <w:rPr>
          <w:rFonts w:eastAsia="Times New Roman"/>
        </w:rPr>
      </w:pPr>
      <w:r w:rsidRPr="00E47CA2">
        <w:rPr>
          <w:rFonts w:eastAsia="Times New Roman"/>
        </w:rPr>
        <w:t>Legally licensed in New York State;</w:t>
      </w:r>
    </w:p>
    <w:p w14:paraId="5BA851D4" w14:textId="77777777" w:rsidR="00E47CA2" w:rsidRPr="00E47CA2" w:rsidRDefault="00E47CA2" w:rsidP="00E47CA2">
      <w:pPr>
        <w:numPr>
          <w:ilvl w:val="0"/>
          <w:numId w:val="1"/>
        </w:numPr>
        <w:rPr>
          <w:rFonts w:eastAsia="Times New Roman"/>
        </w:rPr>
      </w:pPr>
      <w:r w:rsidRPr="00E47CA2">
        <w:rPr>
          <w:rFonts w:eastAsia="Times New Roman"/>
        </w:rPr>
        <w:t>Prior experience in lawn care services, and include references from at least three (3) government or business clients within the past five (5) years;</w:t>
      </w:r>
    </w:p>
    <w:p w14:paraId="5BA851D5" w14:textId="77777777" w:rsidR="00E47CA2" w:rsidRPr="00E47CA2" w:rsidRDefault="00E47CA2" w:rsidP="00E47CA2">
      <w:pPr>
        <w:numPr>
          <w:ilvl w:val="0"/>
          <w:numId w:val="1"/>
        </w:numPr>
        <w:rPr>
          <w:rFonts w:eastAsia="Times New Roman"/>
        </w:rPr>
      </w:pPr>
      <w:r w:rsidRPr="00E47CA2">
        <w:rPr>
          <w:rFonts w:eastAsia="Times New Roman"/>
        </w:rPr>
        <w:t>Use of responsible and licensed subcontractors;</w:t>
      </w:r>
    </w:p>
    <w:p w14:paraId="5BA851D6" w14:textId="77777777" w:rsidR="00E47CA2" w:rsidRPr="00E47CA2" w:rsidRDefault="00E47CA2" w:rsidP="00E47CA2">
      <w:pPr>
        <w:numPr>
          <w:ilvl w:val="0"/>
          <w:numId w:val="1"/>
        </w:numPr>
        <w:rPr>
          <w:rFonts w:eastAsia="Times New Roman"/>
        </w:rPr>
      </w:pPr>
      <w:r w:rsidRPr="00E47CA2">
        <w:rPr>
          <w:rFonts w:eastAsia="Times New Roman"/>
        </w:rPr>
        <w:t>Satisfactory bank reference;</w:t>
      </w:r>
    </w:p>
    <w:p w14:paraId="5BA851D7" w14:textId="333D4696" w:rsidR="00E47CA2" w:rsidRPr="00E47CA2" w:rsidRDefault="00E47CA2" w:rsidP="00E47CA2">
      <w:pPr>
        <w:numPr>
          <w:ilvl w:val="0"/>
          <w:numId w:val="1"/>
        </w:numPr>
        <w:rPr>
          <w:rFonts w:eastAsia="Times New Roman"/>
        </w:rPr>
      </w:pPr>
      <w:r w:rsidRPr="00E47CA2">
        <w:rPr>
          <w:rFonts w:eastAsia="Times New Roman"/>
        </w:rPr>
        <w:t xml:space="preserve">Commercial General Liability and Property Damage Insurance in the amount of $1 Million and evidence of automobile liability and workers compensation insurance with a deductible not exceeding $10,000. The Land Bank must be named as </w:t>
      </w:r>
      <w:r w:rsidR="00630A8E">
        <w:rPr>
          <w:rFonts w:eastAsia="Times New Roman"/>
        </w:rPr>
        <w:t>“Additional I</w:t>
      </w:r>
      <w:r w:rsidRPr="00E47CA2">
        <w:rPr>
          <w:rFonts w:eastAsia="Times New Roman"/>
        </w:rPr>
        <w:t>nsured</w:t>
      </w:r>
      <w:r w:rsidR="00630A8E">
        <w:rPr>
          <w:rFonts w:eastAsia="Times New Roman"/>
        </w:rPr>
        <w:t>”</w:t>
      </w:r>
      <w:r w:rsidRPr="00E47CA2">
        <w:rPr>
          <w:rFonts w:eastAsia="Times New Roman"/>
        </w:rPr>
        <w:t xml:space="preserve"> by the contracted firm; and</w:t>
      </w:r>
    </w:p>
    <w:p w14:paraId="5BA851D8" w14:textId="77777777" w:rsidR="00E47CA2" w:rsidRPr="00E47CA2" w:rsidRDefault="00E47CA2" w:rsidP="00E47CA2">
      <w:pPr>
        <w:numPr>
          <w:ilvl w:val="0"/>
          <w:numId w:val="1"/>
        </w:numPr>
        <w:rPr>
          <w:rFonts w:eastAsia="Times New Roman"/>
        </w:rPr>
      </w:pPr>
      <w:r w:rsidRPr="00E47CA2">
        <w:rPr>
          <w:rFonts w:eastAsia="Times New Roman"/>
        </w:rPr>
        <w:t>Transparent and effective system for tracking costs.</w:t>
      </w:r>
    </w:p>
    <w:p w14:paraId="5BA851D9" w14:textId="77777777" w:rsidR="00E47CA2" w:rsidRPr="00E47CA2" w:rsidRDefault="00E47CA2" w:rsidP="00E47CA2"/>
    <w:p w14:paraId="5BA851DA" w14:textId="77777777" w:rsidR="00E47CA2" w:rsidRPr="00E47CA2" w:rsidRDefault="00E47CA2" w:rsidP="00E47CA2">
      <w:r w:rsidRPr="00E47CA2">
        <w:lastRenderedPageBreak/>
        <w:t>Contractors and sub-contractors may not participate if they have a recent history of the following:</w:t>
      </w:r>
    </w:p>
    <w:p w14:paraId="5BA851DB" w14:textId="77777777" w:rsidR="00E47CA2" w:rsidRPr="00E47CA2" w:rsidRDefault="00E47CA2" w:rsidP="00E47CA2"/>
    <w:p w14:paraId="5BA851DC" w14:textId="77777777" w:rsidR="00E47CA2" w:rsidRPr="00E47CA2" w:rsidRDefault="00E47CA2" w:rsidP="00E47CA2">
      <w:pPr>
        <w:numPr>
          <w:ilvl w:val="0"/>
          <w:numId w:val="2"/>
        </w:numPr>
        <w:rPr>
          <w:rFonts w:eastAsia="Times New Roman"/>
        </w:rPr>
      </w:pPr>
      <w:r w:rsidRPr="00E47CA2">
        <w:rPr>
          <w:rFonts w:eastAsia="Times New Roman"/>
        </w:rPr>
        <w:t>Local, State and Federal tax arrears;</w:t>
      </w:r>
    </w:p>
    <w:p w14:paraId="5BA851DD" w14:textId="77777777" w:rsidR="00E47CA2" w:rsidRPr="00E47CA2" w:rsidRDefault="00E47CA2" w:rsidP="00E47CA2">
      <w:pPr>
        <w:numPr>
          <w:ilvl w:val="0"/>
          <w:numId w:val="2"/>
        </w:numPr>
        <w:rPr>
          <w:rFonts w:eastAsia="Times New Roman"/>
        </w:rPr>
      </w:pPr>
      <w:r w:rsidRPr="00E47CA2">
        <w:rPr>
          <w:rFonts w:eastAsia="Times New Roman"/>
        </w:rPr>
        <w:t>Labor violations;</w:t>
      </w:r>
    </w:p>
    <w:p w14:paraId="5BA851DE" w14:textId="77777777" w:rsidR="00E47CA2" w:rsidRPr="00E47CA2" w:rsidRDefault="00E47CA2" w:rsidP="00E47CA2">
      <w:pPr>
        <w:numPr>
          <w:ilvl w:val="0"/>
          <w:numId w:val="2"/>
        </w:numPr>
        <w:rPr>
          <w:rFonts w:eastAsia="Times New Roman"/>
        </w:rPr>
      </w:pPr>
      <w:r w:rsidRPr="00E47CA2">
        <w:rPr>
          <w:rFonts w:eastAsia="Times New Roman"/>
        </w:rPr>
        <w:t>Arson, fraud, bribery or grand larceny conviction or pending case;</w:t>
      </w:r>
    </w:p>
    <w:p w14:paraId="5BA851DF" w14:textId="77777777" w:rsidR="00E47CA2" w:rsidRPr="00E47CA2" w:rsidRDefault="00E47CA2" w:rsidP="00E47CA2">
      <w:pPr>
        <w:numPr>
          <w:ilvl w:val="0"/>
          <w:numId w:val="2"/>
        </w:numPr>
        <w:rPr>
          <w:rFonts w:eastAsia="Times New Roman"/>
        </w:rPr>
      </w:pPr>
      <w:r w:rsidRPr="00E47CA2">
        <w:rPr>
          <w:rFonts w:eastAsia="Times New Roman"/>
        </w:rPr>
        <w:t>A record of substantial building code violations or limitations on property controlled by the contractor of by any entity or individual that comprises the contracting entity;</w:t>
      </w:r>
    </w:p>
    <w:p w14:paraId="5BA851E0" w14:textId="77777777" w:rsidR="00E47CA2" w:rsidRPr="00E47CA2" w:rsidRDefault="00E47CA2" w:rsidP="00E47CA2">
      <w:pPr>
        <w:numPr>
          <w:ilvl w:val="0"/>
          <w:numId w:val="2"/>
        </w:numPr>
        <w:rPr>
          <w:rFonts w:eastAsia="Times New Roman"/>
        </w:rPr>
      </w:pPr>
      <w:r w:rsidRPr="00E47CA2">
        <w:rPr>
          <w:rFonts w:eastAsia="Times New Roman"/>
        </w:rPr>
        <w:t xml:space="preserve">Formal debarment or suspension from entering into contracts with any governmental agency or other notifications or ineligibility for or prohibition against bidding or proposing on government contracts; and </w:t>
      </w:r>
    </w:p>
    <w:p w14:paraId="5BA851E1" w14:textId="77777777" w:rsidR="00E47CA2" w:rsidRPr="00E47CA2" w:rsidRDefault="00E47CA2" w:rsidP="00E47CA2">
      <w:pPr>
        <w:numPr>
          <w:ilvl w:val="0"/>
          <w:numId w:val="2"/>
        </w:numPr>
        <w:rPr>
          <w:rFonts w:eastAsia="Times New Roman"/>
        </w:rPr>
      </w:pPr>
      <w:r w:rsidRPr="00E47CA2">
        <w:rPr>
          <w:rFonts w:eastAsia="Times New Roman"/>
        </w:rPr>
        <w:t>Denial of a contract based on any obligation to, or unsatisfied judgment or lien held by, a governmental agency.</w:t>
      </w:r>
    </w:p>
    <w:p w14:paraId="5BA851E2" w14:textId="77777777" w:rsidR="00E47CA2" w:rsidRPr="00E47CA2" w:rsidRDefault="00E47CA2" w:rsidP="00E47CA2"/>
    <w:p w14:paraId="5BA851E3" w14:textId="1FEABC99" w:rsidR="00E47CA2" w:rsidRPr="00E47CA2" w:rsidRDefault="00E47CA2" w:rsidP="00E47CA2">
      <w:r w:rsidRPr="00E47CA2">
        <w:rPr>
          <w:b/>
          <w:bCs/>
          <w:u w:val="single"/>
        </w:rPr>
        <w:t xml:space="preserve">Quotation Specifications  </w:t>
      </w:r>
      <w:r w:rsidRPr="00E47CA2">
        <w:t> Please submit quotation</w:t>
      </w:r>
      <w:r w:rsidR="004B381D">
        <w:t xml:space="preserve"> </w:t>
      </w:r>
      <w:r w:rsidRPr="00E47CA2">
        <w:t xml:space="preserve">based on the properties listed below (Note: you may quote on just the Dunkirk properties, just the Jamestown properties, or both):  </w:t>
      </w:r>
      <w:r w:rsidR="004B381D" w:rsidRPr="004B381D">
        <w:rPr>
          <w:i/>
        </w:rPr>
        <w:t xml:space="preserve">$ </w:t>
      </w:r>
      <w:r w:rsidR="004B381D" w:rsidRPr="004B381D">
        <w:rPr>
          <w:b/>
          <w:i/>
        </w:rPr>
        <w:t>cost per each time</w:t>
      </w:r>
    </w:p>
    <w:p w14:paraId="5BA851E4" w14:textId="77777777" w:rsidR="00E47CA2" w:rsidRPr="00E47CA2" w:rsidRDefault="00E47CA2" w:rsidP="00E47CA2">
      <w:pPr>
        <w:rPr>
          <w:b/>
          <w:bCs/>
        </w:rPr>
      </w:pPr>
    </w:p>
    <w:p w14:paraId="5BA851E5" w14:textId="25F1B50D" w:rsidR="00E47CA2" w:rsidRPr="00E47CA2" w:rsidRDefault="00E47CA2" w:rsidP="00AE5078">
      <w:pPr>
        <w:ind w:left="7290" w:hanging="7290"/>
      </w:pPr>
      <w:r w:rsidRPr="00E47CA2">
        <w:rPr>
          <w:b/>
          <w:bCs/>
        </w:rPr>
        <w:t>Northern Chautauqua County - Dunkirk</w:t>
      </w:r>
      <w:r w:rsidRPr="00E47CA2">
        <w:t xml:space="preserve">:               Lawn Cutting/Trimming                Driveway </w:t>
      </w:r>
      <w:r w:rsidR="004B381D">
        <w:t xml:space="preserve">Snow - </w:t>
      </w:r>
      <w:r w:rsidRPr="00E47CA2">
        <w:t>Plowing</w:t>
      </w:r>
    </w:p>
    <w:p w14:paraId="5BA851E6" w14:textId="77777777" w:rsidR="00E47CA2" w:rsidRPr="00E47CA2" w:rsidRDefault="00E47CA2" w:rsidP="00E47CA2"/>
    <w:p w14:paraId="5BA851E7" w14:textId="79717DEC" w:rsidR="00E47CA2" w:rsidRPr="00E47CA2" w:rsidRDefault="005C040A" w:rsidP="00E47CA2">
      <w:pPr>
        <w:numPr>
          <w:ilvl w:val="0"/>
          <w:numId w:val="3"/>
        </w:numPr>
        <w:rPr>
          <w:rFonts w:eastAsia="Times New Roman"/>
        </w:rPr>
      </w:pPr>
      <w:r>
        <w:rPr>
          <w:rFonts w:eastAsia="Times New Roman"/>
        </w:rPr>
        <w:t xml:space="preserve">35 St Hedwigs Street   </w:t>
      </w:r>
      <w:r w:rsidR="00E47CA2" w:rsidRPr="00E47CA2">
        <w:rPr>
          <w:rFonts w:eastAsia="Times New Roman"/>
        </w:rPr>
        <w:t>    </w:t>
      </w:r>
      <w:r w:rsidR="00630A8E">
        <w:rPr>
          <w:rFonts w:eastAsia="Times New Roman"/>
        </w:rPr>
        <w:t xml:space="preserve">                              </w:t>
      </w:r>
      <w:r w:rsidR="00E47CA2" w:rsidRPr="00E47CA2">
        <w:rPr>
          <w:rFonts w:eastAsia="Times New Roman"/>
        </w:rPr>
        <w:t xml:space="preserve"> </w:t>
      </w:r>
      <w:r w:rsidR="00630A8E">
        <w:rPr>
          <w:rFonts w:eastAsia="Times New Roman"/>
        </w:rPr>
        <w:t xml:space="preserve"> </w:t>
      </w:r>
      <w:r w:rsidR="00E47CA2" w:rsidRPr="00E47CA2">
        <w:rPr>
          <w:rFonts w:eastAsia="Times New Roman"/>
        </w:rPr>
        <w:t xml:space="preserve">$____________                           </w:t>
      </w:r>
      <w:r w:rsidR="00D94EA7">
        <w:rPr>
          <w:rFonts w:eastAsia="Times New Roman"/>
        </w:rPr>
        <w:t xml:space="preserve"> </w:t>
      </w:r>
      <w:r w:rsidR="00E47CA2" w:rsidRPr="00E47CA2">
        <w:rPr>
          <w:rFonts w:eastAsia="Times New Roman"/>
        </w:rPr>
        <w:t>$____________</w:t>
      </w:r>
    </w:p>
    <w:p w14:paraId="5BA851E8" w14:textId="6E71B765" w:rsidR="00E47CA2" w:rsidRPr="00E47CA2" w:rsidRDefault="004A7DA2" w:rsidP="00E47CA2">
      <w:pPr>
        <w:numPr>
          <w:ilvl w:val="0"/>
          <w:numId w:val="3"/>
        </w:numPr>
        <w:rPr>
          <w:rFonts w:eastAsia="Times New Roman"/>
        </w:rPr>
      </w:pPr>
      <w:r>
        <w:rPr>
          <w:rFonts w:eastAsia="Times New Roman"/>
        </w:rPr>
        <w:t>115 Lincoln Street</w:t>
      </w:r>
      <w:r w:rsidR="005C040A">
        <w:rPr>
          <w:rFonts w:eastAsia="Times New Roman"/>
        </w:rPr>
        <w:t xml:space="preserve">       </w:t>
      </w:r>
      <w:r w:rsidR="00E47CA2" w:rsidRPr="00E47CA2">
        <w:rPr>
          <w:rFonts w:eastAsia="Times New Roman"/>
        </w:rPr>
        <w:t>             </w:t>
      </w:r>
      <w:r>
        <w:rPr>
          <w:rFonts w:eastAsia="Times New Roman"/>
        </w:rPr>
        <w:t xml:space="preserve"> </w:t>
      </w:r>
      <w:r w:rsidR="00E47CA2" w:rsidRPr="00E47CA2">
        <w:rPr>
          <w:rFonts w:eastAsia="Times New Roman"/>
        </w:rPr>
        <w:t>            </w:t>
      </w:r>
      <w:r>
        <w:rPr>
          <w:rFonts w:eastAsia="Times New Roman"/>
        </w:rPr>
        <w:t xml:space="preserve">  </w:t>
      </w:r>
      <w:r w:rsidR="00E47CA2" w:rsidRPr="00E47CA2">
        <w:rPr>
          <w:rFonts w:eastAsia="Times New Roman"/>
        </w:rPr>
        <w:t>      </w:t>
      </w:r>
      <w:r w:rsidR="00630A8E">
        <w:rPr>
          <w:rFonts w:eastAsia="Times New Roman"/>
        </w:rPr>
        <w:t xml:space="preserve"> </w:t>
      </w:r>
      <w:r w:rsidR="00E47CA2" w:rsidRPr="00E47CA2">
        <w:rPr>
          <w:rFonts w:eastAsia="Times New Roman"/>
        </w:rPr>
        <w:t xml:space="preserve"> $____________                          </w:t>
      </w:r>
      <w:r w:rsidR="00D94EA7">
        <w:rPr>
          <w:rFonts w:eastAsia="Times New Roman"/>
        </w:rPr>
        <w:t xml:space="preserve"> </w:t>
      </w:r>
      <w:r w:rsidR="00E47CA2" w:rsidRPr="00E47CA2">
        <w:rPr>
          <w:rFonts w:eastAsia="Times New Roman"/>
        </w:rPr>
        <w:t xml:space="preserve"> $____________</w:t>
      </w:r>
    </w:p>
    <w:p w14:paraId="5BA851EA" w14:textId="3D903CEE" w:rsidR="00E47CA2" w:rsidRPr="00E47CA2" w:rsidRDefault="00FC4C81" w:rsidP="00E47CA2">
      <w:pPr>
        <w:numPr>
          <w:ilvl w:val="0"/>
          <w:numId w:val="3"/>
        </w:numPr>
        <w:rPr>
          <w:rFonts w:eastAsia="Times New Roman"/>
        </w:rPr>
      </w:pPr>
      <w:r>
        <w:rPr>
          <w:rFonts w:eastAsia="Times New Roman"/>
        </w:rPr>
        <w:t xml:space="preserve">209 Lakeshore Dr. E </w:t>
      </w:r>
      <w:r w:rsidR="005C040A">
        <w:rPr>
          <w:rFonts w:eastAsia="Times New Roman"/>
        </w:rPr>
        <w:t xml:space="preserve">             </w:t>
      </w:r>
      <w:r w:rsidR="00E47CA2" w:rsidRPr="00E47CA2">
        <w:rPr>
          <w:rFonts w:eastAsia="Times New Roman"/>
        </w:rPr>
        <w:t>                         $_____</w:t>
      </w:r>
      <w:r w:rsidR="00D94EA7">
        <w:rPr>
          <w:rFonts w:eastAsia="Times New Roman"/>
        </w:rPr>
        <w:t xml:space="preserve">_______                          </w:t>
      </w:r>
      <w:r w:rsidR="00E47CA2" w:rsidRPr="00E47CA2">
        <w:rPr>
          <w:rFonts w:eastAsia="Times New Roman"/>
        </w:rPr>
        <w:t> </w:t>
      </w:r>
      <w:r w:rsidR="00B959ED">
        <w:rPr>
          <w:rFonts w:eastAsia="Times New Roman"/>
        </w:rPr>
        <w:t xml:space="preserve"> </w:t>
      </w:r>
      <w:r w:rsidR="00E47CA2" w:rsidRPr="00E47CA2">
        <w:rPr>
          <w:rFonts w:eastAsia="Times New Roman"/>
        </w:rPr>
        <w:t>$____________</w:t>
      </w:r>
    </w:p>
    <w:p w14:paraId="5BA851EB" w14:textId="4954CB2C" w:rsidR="00E47CA2" w:rsidRPr="00E47CA2" w:rsidRDefault="005C040A" w:rsidP="00E47CA2">
      <w:pPr>
        <w:numPr>
          <w:ilvl w:val="0"/>
          <w:numId w:val="3"/>
        </w:numPr>
        <w:rPr>
          <w:rFonts w:eastAsia="Times New Roman"/>
        </w:rPr>
      </w:pPr>
      <w:r>
        <w:rPr>
          <w:rFonts w:eastAsia="Times New Roman"/>
        </w:rPr>
        <w:t>101 Park Avenue          </w:t>
      </w:r>
      <w:r w:rsidR="00E47CA2" w:rsidRPr="00E47CA2">
        <w:rPr>
          <w:rFonts w:eastAsia="Times New Roman"/>
        </w:rPr>
        <w:t>                                   $____________                          </w:t>
      </w:r>
      <w:r w:rsidR="00D94EA7">
        <w:rPr>
          <w:rFonts w:eastAsia="Times New Roman"/>
        </w:rPr>
        <w:t xml:space="preserve"> </w:t>
      </w:r>
      <w:r w:rsidR="00E47CA2" w:rsidRPr="00E47CA2">
        <w:rPr>
          <w:rFonts w:eastAsia="Times New Roman"/>
        </w:rPr>
        <w:t> $____________</w:t>
      </w:r>
    </w:p>
    <w:p w14:paraId="5BA851EC" w14:textId="77777777" w:rsidR="00E47CA2" w:rsidRPr="00E47CA2" w:rsidRDefault="00E47CA2" w:rsidP="00E47CA2">
      <w:pPr>
        <w:ind w:left="720"/>
      </w:pPr>
    </w:p>
    <w:p w14:paraId="5BA851ED" w14:textId="77777777" w:rsidR="00E47CA2" w:rsidRPr="00E47CA2" w:rsidRDefault="00E47CA2" w:rsidP="00E47CA2">
      <w:r w:rsidRPr="00E47CA2">
        <w:t xml:space="preserve">***Please also note if there are any additional charges for properties located in other municipalities such as Cassadaga, Silver Creek, Westfield </w:t>
      </w:r>
    </w:p>
    <w:p w14:paraId="5BA851EE" w14:textId="77777777" w:rsidR="00E47CA2" w:rsidRPr="00E47CA2" w:rsidRDefault="00E47CA2" w:rsidP="00E47CA2"/>
    <w:p w14:paraId="5BA851EF" w14:textId="77777777" w:rsidR="00E47CA2" w:rsidRPr="00E47CA2" w:rsidRDefault="00E47CA2" w:rsidP="00AE5078">
      <w:pPr>
        <w:ind w:left="7290" w:hanging="7290"/>
      </w:pPr>
      <w:r w:rsidRPr="00E47CA2">
        <w:rPr>
          <w:b/>
          <w:bCs/>
        </w:rPr>
        <w:t>Southern Chautauqua County – Jamestown:</w:t>
      </w:r>
      <w:r w:rsidRPr="00E47CA2">
        <w:t xml:space="preserve">      Lawn Cutting/Trimming                 Driveway Snow Plowing</w:t>
      </w:r>
    </w:p>
    <w:p w14:paraId="5BA851F0" w14:textId="77777777" w:rsidR="00E47CA2" w:rsidRPr="00E47CA2" w:rsidRDefault="00E47CA2" w:rsidP="00E47CA2"/>
    <w:p w14:paraId="5BA851F1" w14:textId="72B8F48D" w:rsidR="00E47CA2" w:rsidRPr="00E47CA2" w:rsidRDefault="00B959ED" w:rsidP="004B381D">
      <w:pPr>
        <w:numPr>
          <w:ilvl w:val="0"/>
          <w:numId w:val="4"/>
        </w:numPr>
        <w:tabs>
          <w:tab w:val="left" w:pos="4500"/>
          <w:tab w:val="left" w:pos="7380"/>
        </w:tabs>
        <w:rPr>
          <w:rFonts w:eastAsia="Times New Roman"/>
        </w:rPr>
      </w:pPr>
      <w:r>
        <w:rPr>
          <w:rFonts w:eastAsia="Times New Roman"/>
        </w:rPr>
        <w:t>222 Price</w:t>
      </w:r>
      <w:r w:rsidR="005C040A">
        <w:rPr>
          <w:rFonts w:eastAsia="Times New Roman"/>
        </w:rPr>
        <w:t xml:space="preserve"> Street    </w:t>
      </w:r>
      <w:r w:rsidR="00E47CA2" w:rsidRPr="00E47CA2">
        <w:rPr>
          <w:rFonts w:eastAsia="Times New Roman"/>
        </w:rPr>
        <w:t>                                             $____________            </w:t>
      </w:r>
      <w:r w:rsidR="004B381D">
        <w:rPr>
          <w:rFonts w:eastAsia="Times New Roman"/>
        </w:rPr>
        <w:t xml:space="preserve">            </w:t>
      </w:r>
      <w:r w:rsidR="00E47CA2" w:rsidRPr="00E47CA2">
        <w:rPr>
          <w:rFonts w:eastAsia="Times New Roman"/>
        </w:rPr>
        <w:t xml:space="preserve"> $____________</w:t>
      </w:r>
    </w:p>
    <w:p w14:paraId="5BA851F2" w14:textId="228E6FB1" w:rsidR="00E47CA2" w:rsidRPr="00E47CA2" w:rsidRDefault="00FC4C81" w:rsidP="00E47CA2">
      <w:pPr>
        <w:numPr>
          <w:ilvl w:val="0"/>
          <w:numId w:val="4"/>
        </w:numPr>
        <w:rPr>
          <w:rFonts w:eastAsia="Times New Roman"/>
        </w:rPr>
      </w:pPr>
      <w:r>
        <w:rPr>
          <w:rFonts w:eastAsia="Times New Roman"/>
        </w:rPr>
        <w:t>1054 N Main St Ext</w:t>
      </w:r>
      <w:r w:rsidR="00E47CA2" w:rsidRPr="00E47CA2">
        <w:rPr>
          <w:rFonts w:eastAsia="Times New Roman"/>
        </w:rPr>
        <w:t>           </w:t>
      </w:r>
      <w:r w:rsidR="004B381D">
        <w:rPr>
          <w:rFonts w:eastAsia="Times New Roman"/>
        </w:rPr>
        <w:t xml:space="preserve">                                </w:t>
      </w:r>
      <w:r w:rsidR="00E47CA2" w:rsidRPr="00E47CA2">
        <w:rPr>
          <w:rFonts w:eastAsia="Times New Roman"/>
        </w:rPr>
        <w:t>$____________                        </w:t>
      </w:r>
      <w:r w:rsidR="00AE5078">
        <w:rPr>
          <w:rFonts w:eastAsia="Times New Roman"/>
        </w:rPr>
        <w:t xml:space="preserve"> </w:t>
      </w:r>
      <w:r w:rsidR="00E47CA2" w:rsidRPr="00E47CA2">
        <w:rPr>
          <w:rFonts w:eastAsia="Times New Roman"/>
        </w:rPr>
        <w:t>$____________</w:t>
      </w:r>
    </w:p>
    <w:p w14:paraId="5BA851F3" w14:textId="5EC167BD" w:rsidR="00E47CA2" w:rsidRPr="00E47CA2" w:rsidRDefault="00FC4C81" w:rsidP="00E47CA2">
      <w:pPr>
        <w:numPr>
          <w:ilvl w:val="0"/>
          <w:numId w:val="4"/>
        </w:numPr>
        <w:rPr>
          <w:rFonts w:eastAsia="Times New Roman"/>
        </w:rPr>
      </w:pPr>
      <w:r>
        <w:rPr>
          <w:rFonts w:eastAsia="Times New Roman"/>
        </w:rPr>
        <w:t>1406 Newland Ave</w:t>
      </w:r>
      <w:r w:rsidR="00E47CA2" w:rsidRPr="00E47CA2">
        <w:rPr>
          <w:rFonts w:eastAsia="Times New Roman"/>
        </w:rPr>
        <w:t xml:space="preserve">             </w:t>
      </w:r>
      <w:r w:rsidR="004B381D">
        <w:rPr>
          <w:rFonts w:eastAsia="Times New Roman"/>
        </w:rPr>
        <w:t>                               </w:t>
      </w:r>
      <w:r w:rsidR="00E47CA2" w:rsidRPr="00E47CA2">
        <w:rPr>
          <w:rFonts w:eastAsia="Times New Roman"/>
        </w:rPr>
        <w:t>$_____</w:t>
      </w:r>
      <w:r w:rsidR="00AE5078">
        <w:rPr>
          <w:rFonts w:eastAsia="Times New Roman"/>
        </w:rPr>
        <w:t>_______                  </w:t>
      </w:r>
      <w:r w:rsidR="004B381D">
        <w:rPr>
          <w:rFonts w:eastAsia="Times New Roman"/>
        </w:rPr>
        <w:tab/>
      </w:r>
      <w:r w:rsidR="00AE5078">
        <w:rPr>
          <w:rFonts w:eastAsia="Times New Roman"/>
        </w:rPr>
        <w:t xml:space="preserve"> </w:t>
      </w:r>
      <w:r w:rsidR="00E47CA2" w:rsidRPr="00E47CA2">
        <w:rPr>
          <w:rFonts w:eastAsia="Times New Roman"/>
        </w:rPr>
        <w:t>$____________</w:t>
      </w:r>
    </w:p>
    <w:p w14:paraId="5BA851F4" w14:textId="4B75836B" w:rsidR="00E47CA2" w:rsidRPr="00E47CA2" w:rsidRDefault="005C040A" w:rsidP="00E47CA2">
      <w:pPr>
        <w:numPr>
          <w:ilvl w:val="0"/>
          <w:numId w:val="4"/>
        </w:numPr>
        <w:rPr>
          <w:rFonts w:eastAsia="Times New Roman"/>
        </w:rPr>
      </w:pPr>
      <w:r>
        <w:rPr>
          <w:rFonts w:eastAsia="Times New Roman"/>
        </w:rPr>
        <w:t>27 Norton Ave</w:t>
      </w:r>
      <w:r w:rsidR="00B959ED">
        <w:rPr>
          <w:rFonts w:eastAsia="Times New Roman"/>
        </w:rPr>
        <w:t xml:space="preserve"> </w:t>
      </w:r>
      <w:r>
        <w:rPr>
          <w:rFonts w:eastAsia="Times New Roman"/>
        </w:rPr>
        <w:t xml:space="preserve">     </w:t>
      </w:r>
      <w:r w:rsidR="00B959ED">
        <w:rPr>
          <w:rFonts w:eastAsia="Times New Roman"/>
        </w:rPr>
        <w:t xml:space="preserve"> </w:t>
      </w:r>
      <w:r w:rsidR="00E47CA2" w:rsidRPr="00E47CA2">
        <w:rPr>
          <w:rFonts w:eastAsia="Times New Roman"/>
        </w:rPr>
        <w:t xml:space="preserve">              </w:t>
      </w:r>
      <w:r w:rsidR="004B381D">
        <w:rPr>
          <w:rFonts w:eastAsia="Times New Roman"/>
        </w:rPr>
        <w:t>                               </w:t>
      </w:r>
      <w:r w:rsidR="00E47CA2" w:rsidRPr="00E47CA2">
        <w:rPr>
          <w:rFonts w:eastAsia="Times New Roman"/>
        </w:rPr>
        <w:t>$_____</w:t>
      </w:r>
      <w:r w:rsidR="00AE5078">
        <w:rPr>
          <w:rFonts w:eastAsia="Times New Roman"/>
        </w:rPr>
        <w:t>_______                        </w:t>
      </w:r>
      <w:r w:rsidR="004B381D">
        <w:rPr>
          <w:rFonts w:eastAsia="Times New Roman"/>
        </w:rPr>
        <w:t xml:space="preserve"> </w:t>
      </w:r>
      <w:r w:rsidR="00E47CA2" w:rsidRPr="00E47CA2">
        <w:rPr>
          <w:rFonts w:eastAsia="Times New Roman"/>
        </w:rPr>
        <w:t>$____________</w:t>
      </w:r>
    </w:p>
    <w:p w14:paraId="5E8AD000" w14:textId="77777777" w:rsidR="00B959ED" w:rsidRDefault="00B959ED" w:rsidP="00E47CA2"/>
    <w:p w14:paraId="5BA851F7" w14:textId="77777777" w:rsidR="00E47CA2" w:rsidRPr="00E47CA2" w:rsidRDefault="00E47CA2" w:rsidP="00E47CA2">
      <w:r w:rsidRPr="00E47CA2">
        <w:t>***Please also note if there are any additional charges for properties located in other municipalities such as Falconer, Mayville, or Kennedy</w:t>
      </w:r>
    </w:p>
    <w:p w14:paraId="5BA851F8" w14:textId="77777777" w:rsidR="00E47CA2" w:rsidRPr="00E47CA2" w:rsidRDefault="00E47CA2" w:rsidP="00E47CA2"/>
    <w:p w14:paraId="5BA851F9" w14:textId="77777777" w:rsidR="00E47CA2" w:rsidRPr="00E47CA2" w:rsidRDefault="00E47CA2" w:rsidP="00E47CA2">
      <w:pPr>
        <w:pStyle w:val="BodyText"/>
        <w:numPr>
          <w:ilvl w:val="0"/>
          <w:numId w:val="2"/>
        </w:numPr>
      </w:pPr>
      <w:r w:rsidRPr="00E47CA2">
        <w:rPr>
          <w:b/>
          <w:bCs/>
        </w:rPr>
        <w:t>Lawn Cutting and Trimming -</w:t>
      </w:r>
      <w:r w:rsidRPr="00E47CA2">
        <w:t xml:space="preserve"> shall include:</w:t>
      </w:r>
    </w:p>
    <w:p w14:paraId="7CB71ECA" w14:textId="77777777" w:rsidR="004B381D" w:rsidRDefault="00E47CA2" w:rsidP="00E47CA2">
      <w:pPr>
        <w:pStyle w:val="BodyText"/>
        <w:numPr>
          <w:ilvl w:val="1"/>
          <w:numId w:val="2"/>
        </w:numPr>
      </w:pPr>
      <w:r w:rsidRPr="00E47CA2">
        <w:t>Mowing, trimming all lawn areas to a minimum height of 2-1/2”on a weekly basis as needed</w:t>
      </w:r>
    </w:p>
    <w:p w14:paraId="65CC423D" w14:textId="68160E1A" w:rsidR="004B381D" w:rsidRDefault="004B381D" w:rsidP="00E47CA2">
      <w:pPr>
        <w:pStyle w:val="BodyText"/>
        <w:numPr>
          <w:ilvl w:val="1"/>
          <w:numId w:val="2"/>
        </w:numPr>
      </w:pPr>
      <w:r>
        <w:t>Sweeping of any grass trimmings from sidewalks, paved areas</w:t>
      </w:r>
    </w:p>
    <w:p w14:paraId="5BA851FB" w14:textId="62504A9E" w:rsidR="00E47CA2" w:rsidRPr="00E47CA2" w:rsidRDefault="00E47CA2" w:rsidP="00E47CA2">
      <w:pPr>
        <w:pStyle w:val="BodyText"/>
        <w:numPr>
          <w:ilvl w:val="1"/>
          <w:numId w:val="2"/>
        </w:numPr>
      </w:pPr>
      <w:r w:rsidRPr="00E47CA2">
        <w:t>Edging along all sidewalks, curbs and drives on a monthly basis</w:t>
      </w:r>
    </w:p>
    <w:p w14:paraId="5BA851FC" w14:textId="77777777" w:rsidR="00E47CA2" w:rsidRPr="00E47CA2" w:rsidRDefault="00E47CA2" w:rsidP="00E47CA2">
      <w:pPr>
        <w:pStyle w:val="BodyText"/>
        <w:numPr>
          <w:ilvl w:val="1"/>
          <w:numId w:val="2"/>
        </w:numPr>
      </w:pPr>
      <w:r w:rsidRPr="00E47CA2">
        <w:t>Trimming around all trees, rocks, beds and buildings on a weekly basis</w:t>
      </w:r>
    </w:p>
    <w:p w14:paraId="5BA851FD" w14:textId="77777777" w:rsidR="00E47CA2" w:rsidRPr="00E47CA2" w:rsidRDefault="00E47CA2" w:rsidP="00E47CA2">
      <w:pPr>
        <w:pStyle w:val="BodyText"/>
        <w:numPr>
          <w:ilvl w:val="1"/>
          <w:numId w:val="2"/>
        </w:numPr>
      </w:pPr>
      <w:r w:rsidRPr="00E47CA2">
        <w:t>Remove all clippings from asphalt and concrete after each cutting.</w:t>
      </w:r>
    </w:p>
    <w:p w14:paraId="5BA851FE" w14:textId="77777777" w:rsidR="00E47CA2" w:rsidRPr="00E47CA2" w:rsidRDefault="00E47CA2" w:rsidP="00E47CA2">
      <w:pPr>
        <w:pStyle w:val="BodyText"/>
        <w:numPr>
          <w:ilvl w:val="1"/>
          <w:numId w:val="2"/>
        </w:numPr>
      </w:pPr>
      <w:r w:rsidRPr="00E47CA2">
        <w:t>Price for Lawn Cutting:  (please provide quote for each property listed above)</w:t>
      </w:r>
    </w:p>
    <w:p w14:paraId="5BA851FF" w14:textId="77777777" w:rsidR="00E47CA2" w:rsidRPr="00E47CA2" w:rsidRDefault="00E47CA2" w:rsidP="00E47CA2">
      <w:pPr>
        <w:numPr>
          <w:ilvl w:val="1"/>
          <w:numId w:val="2"/>
        </w:numPr>
        <w:rPr>
          <w:rFonts w:eastAsia="Times New Roman"/>
        </w:rPr>
      </w:pPr>
      <w:r w:rsidRPr="00E47CA2">
        <w:rPr>
          <w:rFonts w:eastAsia="Times New Roman"/>
        </w:rPr>
        <w:t>Northern Chautauqua _____  Southern Chautauqua ______Both_______ (please specify location(s) where you wish to do work with an X)</w:t>
      </w:r>
    </w:p>
    <w:p w14:paraId="5BA85200" w14:textId="77777777" w:rsidR="00E47CA2" w:rsidRPr="00E47CA2" w:rsidRDefault="00E47CA2" w:rsidP="00E47CA2"/>
    <w:p w14:paraId="5BA85201" w14:textId="77777777" w:rsidR="00E47CA2" w:rsidRPr="00E47CA2" w:rsidRDefault="00E47CA2" w:rsidP="00E47CA2">
      <w:pPr>
        <w:pStyle w:val="BodyText"/>
        <w:numPr>
          <w:ilvl w:val="0"/>
          <w:numId w:val="5"/>
        </w:numPr>
      </w:pPr>
      <w:r w:rsidRPr="00E47CA2">
        <w:rPr>
          <w:b/>
          <w:bCs/>
        </w:rPr>
        <w:t>Snow Plowing 4” – 6” – shall include</w:t>
      </w:r>
      <w:r w:rsidRPr="00E47CA2">
        <w:t xml:space="preserve">: </w:t>
      </w:r>
    </w:p>
    <w:p w14:paraId="5BA85202" w14:textId="77777777" w:rsidR="00E47CA2" w:rsidRPr="00E47CA2" w:rsidRDefault="00E47CA2" w:rsidP="00E47CA2">
      <w:pPr>
        <w:pStyle w:val="BodyText"/>
        <w:numPr>
          <w:ilvl w:val="1"/>
          <w:numId w:val="5"/>
        </w:numPr>
      </w:pPr>
      <w:r w:rsidRPr="00E47CA2">
        <w:t xml:space="preserve">Snowplowing of driveway </w:t>
      </w:r>
    </w:p>
    <w:p w14:paraId="5BA85203" w14:textId="4839B534" w:rsidR="00E47CA2" w:rsidRPr="00E47CA2" w:rsidRDefault="001C2A2D" w:rsidP="00E47CA2">
      <w:pPr>
        <w:pStyle w:val="BodyText"/>
        <w:numPr>
          <w:ilvl w:val="1"/>
          <w:numId w:val="5"/>
        </w:numPr>
      </w:pPr>
      <w:r>
        <w:t>Clear</w:t>
      </w:r>
      <w:r w:rsidR="00E47CA2" w:rsidRPr="00E47CA2">
        <w:t xml:space="preserve"> a path from the driveway/sidewalk to the property door, method determined by the contractor.  </w:t>
      </w:r>
    </w:p>
    <w:p w14:paraId="5BA85204" w14:textId="77777777" w:rsidR="00E47CA2" w:rsidRPr="00E47CA2" w:rsidRDefault="00E47CA2" w:rsidP="00E47CA2">
      <w:pPr>
        <w:pStyle w:val="BodyText"/>
        <w:numPr>
          <w:ilvl w:val="2"/>
          <w:numId w:val="5"/>
        </w:numPr>
      </w:pPr>
      <w:r w:rsidRPr="00E47CA2">
        <w:t>Plowing to be done after 4” (approx.) accumulation of snow as the result of snow or drifted snow or as needed</w:t>
      </w:r>
    </w:p>
    <w:p w14:paraId="5BA85205" w14:textId="77777777" w:rsidR="00E47CA2" w:rsidRPr="00E47CA2" w:rsidRDefault="00E47CA2" w:rsidP="00E47CA2">
      <w:pPr>
        <w:pStyle w:val="BodyText"/>
        <w:numPr>
          <w:ilvl w:val="1"/>
          <w:numId w:val="5"/>
        </w:numPr>
      </w:pPr>
      <w:r w:rsidRPr="00E47CA2">
        <w:t xml:space="preserve">Price Per Plow: (please provide quote for each property listed above)  </w:t>
      </w:r>
    </w:p>
    <w:p w14:paraId="5BA85206" w14:textId="77777777" w:rsidR="00E47CA2" w:rsidRPr="00E47CA2" w:rsidRDefault="00E47CA2" w:rsidP="00E47CA2">
      <w:pPr>
        <w:numPr>
          <w:ilvl w:val="1"/>
          <w:numId w:val="2"/>
        </w:numPr>
        <w:rPr>
          <w:rFonts w:eastAsia="Times New Roman"/>
        </w:rPr>
      </w:pPr>
      <w:r w:rsidRPr="00E47CA2">
        <w:rPr>
          <w:rFonts w:eastAsia="Times New Roman"/>
        </w:rPr>
        <w:t>Northern Chautauqua _____  Southern Chautauqua ______Both_______ (please specify location(s) where you wish to do work with an X)</w:t>
      </w:r>
    </w:p>
    <w:p w14:paraId="5BA85207" w14:textId="77777777" w:rsidR="00E47CA2" w:rsidRPr="00E47CA2" w:rsidRDefault="00E47CA2" w:rsidP="00E47CA2">
      <w:pPr>
        <w:ind w:left="1440"/>
      </w:pPr>
    </w:p>
    <w:p w14:paraId="5BA85208" w14:textId="77777777" w:rsidR="00E47CA2" w:rsidRPr="00E47CA2" w:rsidRDefault="00E47CA2" w:rsidP="00E47CA2">
      <w:pPr>
        <w:numPr>
          <w:ilvl w:val="0"/>
          <w:numId w:val="6"/>
        </w:numPr>
        <w:rPr>
          <w:rFonts w:eastAsia="Times New Roman"/>
        </w:rPr>
      </w:pPr>
      <w:r w:rsidRPr="00E47CA2">
        <w:rPr>
          <w:rFonts w:eastAsia="Times New Roman"/>
          <w:b/>
          <w:bCs/>
          <w:sz w:val="24"/>
          <w:szCs w:val="24"/>
        </w:rPr>
        <w:t xml:space="preserve">Initial Acquisition Property Cleanup (in general – does not refer to properties listed above) </w:t>
      </w:r>
      <w:r w:rsidRPr="00E47CA2">
        <w:rPr>
          <w:rFonts w:eastAsia="Times New Roman"/>
        </w:rPr>
        <w:t>- shall include:</w:t>
      </w:r>
    </w:p>
    <w:p w14:paraId="5BA85209" w14:textId="77777777" w:rsidR="00E47CA2" w:rsidRPr="00E47CA2" w:rsidRDefault="00E47CA2" w:rsidP="00E47CA2"/>
    <w:p w14:paraId="5BA8520A" w14:textId="77777777" w:rsidR="00E47CA2" w:rsidRPr="00E47CA2" w:rsidRDefault="00E47CA2" w:rsidP="00E47CA2">
      <w:pPr>
        <w:numPr>
          <w:ilvl w:val="1"/>
          <w:numId w:val="6"/>
        </w:numPr>
        <w:rPr>
          <w:rFonts w:eastAsia="Times New Roman"/>
        </w:rPr>
      </w:pPr>
      <w:r w:rsidRPr="00E47CA2">
        <w:rPr>
          <w:rFonts w:eastAsia="Times New Roman"/>
        </w:rPr>
        <w:t>a one-time exterior cleanup of all leaves from beds, under shrubs, lawn areas, trim bushes and hedges, remove any garbage, and mow lawn if needed</w:t>
      </w:r>
    </w:p>
    <w:p w14:paraId="5BA8520B" w14:textId="77777777" w:rsidR="00E47CA2" w:rsidRPr="00E47CA2" w:rsidRDefault="00E47CA2" w:rsidP="00E47CA2">
      <w:pPr>
        <w:ind w:left="1440"/>
      </w:pPr>
    </w:p>
    <w:p w14:paraId="5BA8520C" w14:textId="77777777" w:rsidR="00E47CA2" w:rsidRPr="00E47CA2" w:rsidRDefault="00E47CA2" w:rsidP="00E47CA2">
      <w:pPr>
        <w:numPr>
          <w:ilvl w:val="1"/>
          <w:numId w:val="6"/>
        </w:numPr>
        <w:rPr>
          <w:rFonts w:eastAsia="Times New Roman"/>
        </w:rPr>
      </w:pPr>
      <w:r w:rsidRPr="00E47CA2">
        <w:rPr>
          <w:rFonts w:eastAsia="Times New Roman"/>
        </w:rPr>
        <w:t xml:space="preserve">Price for Initial Cleanup:  $________________ (please quote hourly labor rate) </w:t>
      </w:r>
    </w:p>
    <w:p w14:paraId="5BA8520D" w14:textId="77777777" w:rsidR="00E47CA2" w:rsidRPr="00E47CA2" w:rsidRDefault="00E47CA2" w:rsidP="00E47CA2">
      <w:pPr>
        <w:pStyle w:val="ListParagraph"/>
      </w:pPr>
    </w:p>
    <w:p w14:paraId="5BA8520E" w14:textId="77777777" w:rsidR="00E47CA2" w:rsidRPr="00E47CA2" w:rsidRDefault="00E47CA2" w:rsidP="00E47CA2">
      <w:pPr>
        <w:numPr>
          <w:ilvl w:val="1"/>
          <w:numId w:val="2"/>
        </w:numPr>
        <w:rPr>
          <w:rFonts w:eastAsia="Times New Roman"/>
        </w:rPr>
      </w:pPr>
      <w:r w:rsidRPr="00E47CA2">
        <w:rPr>
          <w:rFonts w:eastAsia="Times New Roman"/>
        </w:rPr>
        <w:t>Northern Chautauqua _____  Southern Chautauqua ______Both_______ (please specify location(s) where you wish to do work with an X)</w:t>
      </w:r>
    </w:p>
    <w:p w14:paraId="5BA8520F" w14:textId="77777777" w:rsidR="00E47CA2" w:rsidRPr="00E47CA2" w:rsidRDefault="00E47CA2" w:rsidP="00E47CA2">
      <w:pPr>
        <w:pStyle w:val="BodyText"/>
        <w:rPr>
          <w:rFonts w:ascii="Calibri" w:hAnsi="Calibri"/>
        </w:rPr>
      </w:pPr>
    </w:p>
    <w:p w14:paraId="5BA85210" w14:textId="77777777" w:rsidR="00E47CA2" w:rsidRPr="00E47CA2" w:rsidRDefault="00E47CA2" w:rsidP="00E47CA2">
      <w:pPr>
        <w:pStyle w:val="BodyText"/>
        <w:numPr>
          <w:ilvl w:val="0"/>
          <w:numId w:val="2"/>
        </w:numPr>
        <w:rPr>
          <w:rFonts w:ascii="Times New Roman" w:eastAsia="Times New Roman" w:hAnsi="Times New Roman"/>
        </w:rPr>
      </w:pPr>
      <w:r w:rsidRPr="00E47CA2">
        <w:rPr>
          <w:b/>
          <w:bCs/>
        </w:rPr>
        <w:t>Fall/Spring Property Cleanup (in general – does not refer to properties listed above) -</w:t>
      </w:r>
      <w:r w:rsidRPr="00E47CA2">
        <w:t xml:space="preserve"> shall include:</w:t>
      </w:r>
    </w:p>
    <w:p w14:paraId="5BA85211" w14:textId="77777777" w:rsidR="00E47CA2" w:rsidRPr="00E47CA2" w:rsidRDefault="00E47CA2" w:rsidP="00E47CA2">
      <w:pPr>
        <w:pStyle w:val="BodyText"/>
        <w:numPr>
          <w:ilvl w:val="1"/>
          <w:numId w:val="2"/>
        </w:numPr>
      </w:pPr>
      <w:r w:rsidRPr="00E47CA2">
        <w:t>This service consists of a one-time cleanup of all leaves from beds, under shrubs, lawn areas, the cleanup will begin no later than Oct 30</w:t>
      </w:r>
      <w:r w:rsidRPr="00E47CA2">
        <w:rPr>
          <w:vertAlign w:val="superscript"/>
        </w:rPr>
        <w:t>th</w:t>
      </w:r>
      <w:r w:rsidRPr="00E47CA2">
        <w:t xml:space="preserve">. </w:t>
      </w:r>
    </w:p>
    <w:p w14:paraId="5BA85212" w14:textId="77777777" w:rsidR="00E47CA2" w:rsidRPr="00E47CA2" w:rsidRDefault="00E47CA2" w:rsidP="00E47CA2">
      <w:pPr>
        <w:pStyle w:val="BodyText"/>
        <w:numPr>
          <w:ilvl w:val="1"/>
          <w:numId w:val="2"/>
        </w:numPr>
      </w:pPr>
      <w:r w:rsidRPr="00E47CA2">
        <w:t>Price for Cleanup:  $______________ (please quote hourly labor rate)</w:t>
      </w:r>
    </w:p>
    <w:p w14:paraId="5BA85213" w14:textId="77777777" w:rsidR="00E47CA2" w:rsidRPr="00E47CA2" w:rsidRDefault="00E47CA2" w:rsidP="00E47CA2">
      <w:pPr>
        <w:numPr>
          <w:ilvl w:val="1"/>
          <w:numId w:val="2"/>
        </w:numPr>
        <w:rPr>
          <w:rFonts w:eastAsia="Times New Roman"/>
        </w:rPr>
      </w:pPr>
      <w:r w:rsidRPr="00E47CA2">
        <w:rPr>
          <w:rFonts w:eastAsia="Times New Roman"/>
        </w:rPr>
        <w:t>Northern Chautauqua _____  Southern Chautauqua ______Both_______ (please specify location(s) where you wish to do work with an X)</w:t>
      </w:r>
    </w:p>
    <w:p w14:paraId="5BA85214" w14:textId="77777777" w:rsidR="00E47CA2" w:rsidRPr="00E47CA2" w:rsidRDefault="00E47CA2" w:rsidP="00E47CA2">
      <w:pPr>
        <w:pStyle w:val="BodyText"/>
      </w:pPr>
    </w:p>
    <w:p w14:paraId="38288AC9" w14:textId="77777777" w:rsidR="00A85C60" w:rsidRDefault="00A85C60">
      <w:pPr>
        <w:spacing w:after="200" w:line="276" w:lineRule="auto"/>
      </w:pPr>
      <w:r>
        <w:br w:type="page"/>
      </w:r>
    </w:p>
    <w:p w14:paraId="06610CED" w14:textId="77777777" w:rsidR="00A85C60" w:rsidRDefault="00A85C60" w:rsidP="00E47CA2"/>
    <w:p w14:paraId="543993A6" w14:textId="77777777" w:rsidR="00A85C60" w:rsidRDefault="00A85C60" w:rsidP="00E47CA2"/>
    <w:p w14:paraId="5BA85215" w14:textId="2A55C9B9" w:rsidR="00E47CA2" w:rsidRPr="00E47CA2" w:rsidRDefault="00E47CA2" w:rsidP="00E47CA2">
      <w:r w:rsidRPr="00E47CA2">
        <w:t>BIDDER: ____________________________________________________________________________</w:t>
      </w:r>
    </w:p>
    <w:p w14:paraId="5BA85216" w14:textId="77777777" w:rsidR="00E47CA2" w:rsidRPr="00E47CA2" w:rsidRDefault="00E47CA2" w:rsidP="00E47CA2"/>
    <w:p w14:paraId="5BA85217" w14:textId="77777777" w:rsidR="00E47CA2" w:rsidRPr="00E47CA2" w:rsidRDefault="00E47CA2" w:rsidP="00E47CA2">
      <w:r w:rsidRPr="00E47CA2">
        <w:t>ADDRESS:___________________________________________________________________________</w:t>
      </w:r>
      <w:r w:rsidRPr="00E47CA2">
        <w:br/>
      </w:r>
      <w:r w:rsidRPr="00E47CA2">
        <w:br/>
        <w:t>OWNER:  ___________________________________________________________________________</w:t>
      </w:r>
      <w:r w:rsidRPr="00E47CA2">
        <w:br/>
      </w:r>
      <w:r w:rsidRPr="00E47CA2">
        <w:br/>
        <w:t>PHONE NUMBER:____________________________________________________________________</w:t>
      </w:r>
      <w:r w:rsidRPr="00E47CA2">
        <w:br/>
      </w:r>
      <w:r w:rsidRPr="00E47CA2">
        <w:br/>
        <w:t>INSURANCE CARRIER &amp; POLICY NUMBER: _____________________________________________________________________________________</w:t>
      </w:r>
    </w:p>
    <w:p w14:paraId="5BA85218" w14:textId="77777777" w:rsidR="00E47CA2" w:rsidRPr="00E47CA2" w:rsidRDefault="00E47CA2" w:rsidP="00E47CA2"/>
    <w:p w14:paraId="5BA85219" w14:textId="77777777" w:rsidR="00E47CA2" w:rsidRPr="00E47CA2" w:rsidRDefault="00E47CA2" w:rsidP="00E47CA2">
      <w:r w:rsidRPr="00E47CA2">
        <w:t>ANY ADDITIONAL INFORMATION:  ___________________________________________________</w:t>
      </w:r>
    </w:p>
    <w:p w14:paraId="5BA8521A" w14:textId="77777777" w:rsidR="00E47CA2" w:rsidRPr="00E47CA2" w:rsidRDefault="00E47CA2" w:rsidP="00E47CA2"/>
    <w:p w14:paraId="5BA8521B" w14:textId="77777777" w:rsidR="00E47CA2" w:rsidRPr="00E47CA2" w:rsidRDefault="00E47CA2" w:rsidP="00E47CA2">
      <w:r w:rsidRPr="00E47CA2">
        <w:t>_____________________________________________________________________________________</w:t>
      </w:r>
    </w:p>
    <w:p w14:paraId="5BA8521C" w14:textId="77777777" w:rsidR="00E47CA2" w:rsidRPr="00E47CA2" w:rsidRDefault="00E47CA2" w:rsidP="00E47CA2"/>
    <w:p w14:paraId="5BA8521D" w14:textId="77777777" w:rsidR="00E47CA2" w:rsidRPr="00E47CA2" w:rsidRDefault="00E47CA2" w:rsidP="00E47CA2"/>
    <w:p w14:paraId="5BA8521E" w14:textId="75047781" w:rsidR="00E47CA2" w:rsidRPr="00271183" w:rsidRDefault="00E47CA2" w:rsidP="00E47CA2">
      <w:pPr>
        <w:rPr>
          <w:b/>
          <w:u w:val="single"/>
        </w:rPr>
      </w:pPr>
      <w:r w:rsidRPr="00E47CA2">
        <w:t xml:space="preserve">Email quotations to Jennifer Cameron at </w:t>
      </w:r>
      <w:r w:rsidR="00DC5970">
        <w:t>j</w:t>
      </w:r>
      <w:r w:rsidR="00DC5970" w:rsidRPr="00DC5970">
        <w:t>cameron</w:t>
      </w:r>
      <w:r w:rsidR="00DC5970">
        <w:t>@chautauqualandbank.org</w:t>
      </w:r>
      <w:r w:rsidRPr="00E47CA2">
        <w:t> </w:t>
      </w:r>
      <w:r w:rsidR="00AE4E9F">
        <w:t>or mail to CCLBC, PO Box 603, Fredonia, NY 14063</w:t>
      </w:r>
      <w:r w:rsidR="001F0780">
        <w:t>.</w:t>
      </w:r>
      <w:r w:rsidR="00AE4E9F">
        <w:t xml:space="preserve">  </w:t>
      </w:r>
      <w:r w:rsidR="00271183">
        <w:t>A</w:t>
      </w:r>
      <w:bookmarkStart w:id="0" w:name="_GoBack"/>
      <w:bookmarkEnd w:id="0"/>
      <w:r w:rsidR="00271183">
        <w:t xml:space="preserve">ll bids are due back for review by </w:t>
      </w:r>
      <w:r w:rsidR="006A6F4F" w:rsidRPr="00C82673">
        <w:rPr>
          <w:b/>
          <w:highlight w:val="yellow"/>
          <w:u w:val="single"/>
        </w:rPr>
        <w:t xml:space="preserve">May </w:t>
      </w:r>
      <w:r w:rsidR="00D94EA7" w:rsidRPr="00C82673">
        <w:rPr>
          <w:b/>
          <w:highlight w:val="yellow"/>
          <w:u w:val="single"/>
        </w:rPr>
        <w:t xml:space="preserve"> </w:t>
      </w:r>
      <w:r w:rsidR="00FC4C81">
        <w:rPr>
          <w:b/>
          <w:highlight w:val="yellow"/>
          <w:u w:val="single"/>
        </w:rPr>
        <w:t>1st</w:t>
      </w:r>
      <w:r w:rsidR="00C82673">
        <w:rPr>
          <w:b/>
          <w:highlight w:val="yellow"/>
          <w:u w:val="single"/>
          <w:vertAlign w:val="superscript"/>
        </w:rPr>
        <w:t xml:space="preserve"> </w:t>
      </w:r>
      <w:r w:rsidR="00FC4C81">
        <w:rPr>
          <w:b/>
          <w:highlight w:val="yellow"/>
          <w:u w:val="single"/>
        </w:rPr>
        <w:t xml:space="preserve"> , 2018</w:t>
      </w:r>
      <w:r w:rsidR="00271183" w:rsidRPr="00C82673">
        <w:rPr>
          <w:b/>
          <w:highlight w:val="yellow"/>
          <w:u w:val="single"/>
        </w:rPr>
        <w:t>.</w:t>
      </w:r>
      <w:r w:rsidR="00271183" w:rsidRPr="00271183">
        <w:rPr>
          <w:b/>
          <w:u w:val="single"/>
        </w:rPr>
        <w:t xml:space="preserve">  </w:t>
      </w:r>
    </w:p>
    <w:p w14:paraId="5BA8521F" w14:textId="77777777" w:rsidR="00E47CA2" w:rsidRPr="00E47CA2" w:rsidRDefault="00E47CA2" w:rsidP="00E47CA2"/>
    <w:p w14:paraId="5BA85220" w14:textId="77777777" w:rsidR="00E47CA2" w:rsidRPr="00E47CA2" w:rsidRDefault="00E47CA2" w:rsidP="00E47CA2"/>
    <w:sectPr w:rsidR="00E47CA2" w:rsidRPr="00E47CA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7523B" w14:textId="77777777" w:rsidR="00270E3B" w:rsidRDefault="00270E3B" w:rsidP="0040546D">
      <w:r>
        <w:separator/>
      </w:r>
    </w:p>
  </w:endnote>
  <w:endnote w:type="continuationSeparator" w:id="0">
    <w:p w14:paraId="5B1387FC" w14:textId="77777777" w:rsidR="00270E3B" w:rsidRDefault="00270E3B" w:rsidP="0040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880849"/>
      <w:docPartObj>
        <w:docPartGallery w:val="Page Numbers (Bottom of Page)"/>
        <w:docPartUnique/>
      </w:docPartObj>
    </w:sdtPr>
    <w:sdtEndPr>
      <w:rPr>
        <w:noProof/>
      </w:rPr>
    </w:sdtEndPr>
    <w:sdtContent>
      <w:p w14:paraId="24D198B0" w14:textId="7345E2F9" w:rsidR="0040546D" w:rsidRDefault="0040546D">
        <w:pPr>
          <w:pStyle w:val="Footer"/>
          <w:jc w:val="right"/>
        </w:pPr>
        <w:r>
          <w:fldChar w:fldCharType="begin"/>
        </w:r>
        <w:r>
          <w:instrText xml:space="preserve"> PAGE   \* MERGEFORMAT </w:instrText>
        </w:r>
        <w:r>
          <w:fldChar w:fldCharType="separate"/>
        </w:r>
        <w:r w:rsidR="00270E3B">
          <w:rPr>
            <w:noProof/>
          </w:rPr>
          <w:t>1</w:t>
        </w:r>
        <w:r>
          <w:rPr>
            <w:noProof/>
          </w:rPr>
          <w:fldChar w:fldCharType="end"/>
        </w:r>
      </w:p>
    </w:sdtContent>
  </w:sdt>
  <w:p w14:paraId="08C8942A" w14:textId="77777777" w:rsidR="0040546D" w:rsidRDefault="004054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E037D" w14:textId="77777777" w:rsidR="00270E3B" w:rsidRDefault="00270E3B" w:rsidP="0040546D">
      <w:r>
        <w:separator/>
      </w:r>
    </w:p>
  </w:footnote>
  <w:footnote w:type="continuationSeparator" w:id="0">
    <w:p w14:paraId="78935093" w14:textId="77777777" w:rsidR="00270E3B" w:rsidRDefault="00270E3B" w:rsidP="004054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67375"/>
    <w:multiLevelType w:val="hybridMultilevel"/>
    <w:tmpl w:val="57863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61230E"/>
    <w:multiLevelType w:val="hybridMultilevel"/>
    <w:tmpl w:val="1FD82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260275"/>
    <w:multiLevelType w:val="hybridMultilevel"/>
    <w:tmpl w:val="C45C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752AC1"/>
    <w:multiLevelType w:val="hybridMultilevel"/>
    <w:tmpl w:val="BC72F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062E11"/>
    <w:multiLevelType w:val="hybridMultilevel"/>
    <w:tmpl w:val="E9AE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C35B42"/>
    <w:multiLevelType w:val="hybridMultilevel"/>
    <w:tmpl w:val="65B066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A2"/>
    <w:rsid w:val="001C2A2D"/>
    <w:rsid w:val="001F0780"/>
    <w:rsid w:val="00270E3B"/>
    <w:rsid w:val="00271183"/>
    <w:rsid w:val="0033196F"/>
    <w:rsid w:val="00353DC6"/>
    <w:rsid w:val="0040546D"/>
    <w:rsid w:val="004A7DA2"/>
    <w:rsid w:val="004B381D"/>
    <w:rsid w:val="004C6B84"/>
    <w:rsid w:val="005C040A"/>
    <w:rsid w:val="00630A8E"/>
    <w:rsid w:val="006A6F4F"/>
    <w:rsid w:val="007A0EE4"/>
    <w:rsid w:val="007D55B0"/>
    <w:rsid w:val="008008AE"/>
    <w:rsid w:val="00A85C60"/>
    <w:rsid w:val="00AE4E9F"/>
    <w:rsid w:val="00AE5078"/>
    <w:rsid w:val="00B44D09"/>
    <w:rsid w:val="00B959ED"/>
    <w:rsid w:val="00B978EF"/>
    <w:rsid w:val="00BD575C"/>
    <w:rsid w:val="00C147A9"/>
    <w:rsid w:val="00C82673"/>
    <w:rsid w:val="00D94EA7"/>
    <w:rsid w:val="00DC5970"/>
    <w:rsid w:val="00E37863"/>
    <w:rsid w:val="00E47CA2"/>
    <w:rsid w:val="00E6345F"/>
    <w:rsid w:val="00E81640"/>
    <w:rsid w:val="00FC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51C7"/>
  <w15:docId w15:val="{8EBBCFBF-907C-4E2C-B965-0C077F7D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CA2"/>
    <w:rPr>
      <w:color w:val="0000FF"/>
      <w:u w:val="single"/>
    </w:rPr>
  </w:style>
  <w:style w:type="character" w:customStyle="1" w:styleId="BodyTextChar">
    <w:name w:val="Body Text Char"/>
    <w:aliases w:val="bt Char"/>
    <w:basedOn w:val="DefaultParagraphFont"/>
    <w:link w:val="BodyText"/>
    <w:semiHidden/>
    <w:locked/>
    <w:rsid w:val="00E47CA2"/>
  </w:style>
  <w:style w:type="paragraph" w:styleId="BodyText">
    <w:name w:val="Body Text"/>
    <w:aliases w:val="bt"/>
    <w:basedOn w:val="Normal"/>
    <w:link w:val="BodyTextChar"/>
    <w:semiHidden/>
    <w:unhideWhenUsed/>
    <w:rsid w:val="00E47CA2"/>
    <w:pPr>
      <w:overflowPunct w:val="0"/>
      <w:autoSpaceDE w:val="0"/>
      <w:autoSpaceDN w:val="0"/>
      <w:spacing w:after="240" w:line="260" w:lineRule="atLeast"/>
    </w:pPr>
    <w:rPr>
      <w:rFonts w:asciiTheme="minorHAnsi" w:hAnsiTheme="minorHAnsi" w:cstheme="minorBidi"/>
    </w:rPr>
  </w:style>
  <w:style w:type="character" w:customStyle="1" w:styleId="BodyTextChar1">
    <w:name w:val="Body Text Char1"/>
    <w:basedOn w:val="DefaultParagraphFont"/>
    <w:uiPriority w:val="99"/>
    <w:semiHidden/>
    <w:rsid w:val="00E47CA2"/>
    <w:rPr>
      <w:rFonts w:ascii="Calibri" w:hAnsi="Calibri" w:cs="Times New Roman"/>
    </w:rPr>
  </w:style>
  <w:style w:type="paragraph" w:styleId="ListParagraph">
    <w:name w:val="List Paragraph"/>
    <w:basedOn w:val="Normal"/>
    <w:uiPriority w:val="34"/>
    <w:qFormat/>
    <w:rsid w:val="00E47CA2"/>
    <w:pPr>
      <w:ind w:left="720"/>
    </w:pPr>
    <w:rPr>
      <w:rFonts w:ascii="Times New Roman" w:hAnsi="Times New Roman"/>
    </w:rPr>
  </w:style>
  <w:style w:type="paragraph" w:styleId="BalloonText">
    <w:name w:val="Balloon Text"/>
    <w:basedOn w:val="Normal"/>
    <w:link w:val="BalloonTextChar"/>
    <w:uiPriority w:val="99"/>
    <w:semiHidden/>
    <w:unhideWhenUsed/>
    <w:rsid w:val="001C2A2D"/>
    <w:rPr>
      <w:rFonts w:ascii="Tahoma" w:hAnsi="Tahoma" w:cs="Tahoma"/>
      <w:sz w:val="16"/>
      <w:szCs w:val="16"/>
    </w:rPr>
  </w:style>
  <w:style w:type="character" w:customStyle="1" w:styleId="BalloonTextChar">
    <w:name w:val="Balloon Text Char"/>
    <w:basedOn w:val="DefaultParagraphFont"/>
    <w:link w:val="BalloonText"/>
    <w:uiPriority w:val="99"/>
    <w:semiHidden/>
    <w:rsid w:val="001C2A2D"/>
    <w:rPr>
      <w:rFonts w:ascii="Tahoma" w:hAnsi="Tahoma" w:cs="Tahoma"/>
      <w:sz w:val="16"/>
      <w:szCs w:val="16"/>
    </w:rPr>
  </w:style>
  <w:style w:type="paragraph" w:styleId="Header">
    <w:name w:val="header"/>
    <w:basedOn w:val="Normal"/>
    <w:link w:val="HeaderChar"/>
    <w:uiPriority w:val="99"/>
    <w:unhideWhenUsed/>
    <w:rsid w:val="0040546D"/>
    <w:pPr>
      <w:tabs>
        <w:tab w:val="center" w:pos="4680"/>
        <w:tab w:val="right" w:pos="9360"/>
      </w:tabs>
    </w:pPr>
  </w:style>
  <w:style w:type="character" w:customStyle="1" w:styleId="HeaderChar">
    <w:name w:val="Header Char"/>
    <w:basedOn w:val="DefaultParagraphFont"/>
    <w:link w:val="Header"/>
    <w:uiPriority w:val="99"/>
    <w:rsid w:val="0040546D"/>
    <w:rPr>
      <w:rFonts w:ascii="Calibri" w:hAnsi="Calibri" w:cs="Times New Roman"/>
    </w:rPr>
  </w:style>
  <w:style w:type="paragraph" w:styleId="Footer">
    <w:name w:val="footer"/>
    <w:basedOn w:val="Normal"/>
    <w:link w:val="FooterChar"/>
    <w:uiPriority w:val="99"/>
    <w:unhideWhenUsed/>
    <w:rsid w:val="0040546D"/>
    <w:pPr>
      <w:tabs>
        <w:tab w:val="center" w:pos="4680"/>
        <w:tab w:val="right" w:pos="9360"/>
      </w:tabs>
    </w:pPr>
  </w:style>
  <w:style w:type="character" w:customStyle="1" w:styleId="FooterChar">
    <w:name w:val="Footer Char"/>
    <w:basedOn w:val="DefaultParagraphFont"/>
    <w:link w:val="Footer"/>
    <w:uiPriority w:val="99"/>
    <w:rsid w:val="0040546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2886">
      <w:bodyDiv w:val="1"/>
      <w:marLeft w:val="0"/>
      <w:marRight w:val="0"/>
      <w:marTop w:val="0"/>
      <w:marBottom w:val="0"/>
      <w:divBdr>
        <w:top w:val="none" w:sz="0" w:space="0" w:color="auto"/>
        <w:left w:val="none" w:sz="0" w:space="0" w:color="auto"/>
        <w:bottom w:val="none" w:sz="0" w:space="0" w:color="auto"/>
        <w:right w:val="none" w:sz="0" w:space="0" w:color="auto"/>
      </w:divBdr>
    </w:div>
    <w:div w:id="602735953">
      <w:bodyDiv w:val="1"/>
      <w:marLeft w:val="300"/>
      <w:marRight w:val="300"/>
      <w:marTop w:val="75"/>
      <w:marBottom w:val="300"/>
      <w:divBdr>
        <w:top w:val="none" w:sz="0" w:space="0" w:color="auto"/>
        <w:left w:val="none" w:sz="0" w:space="0" w:color="auto"/>
        <w:bottom w:val="none" w:sz="0" w:space="0" w:color="auto"/>
        <w:right w:val="none" w:sz="0" w:space="0" w:color="auto"/>
      </w:divBdr>
      <w:divsChild>
        <w:div w:id="1563904797">
          <w:marLeft w:val="0"/>
          <w:marRight w:val="0"/>
          <w:marTop w:val="0"/>
          <w:marBottom w:val="0"/>
          <w:divBdr>
            <w:top w:val="none" w:sz="0" w:space="0" w:color="auto"/>
            <w:left w:val="none" w:sz="0" w:space="0" w:color="auto"/>
            <w:bottom w:val="none" w:sz="0" w:space="0" w:color="auto"/>
            <w:right w:val="none" w:sz="0" w:space="0" w:color="auto"/>
          </w:divBdr>
          <w:divsChild>
            <w:div w:id="409617181">
              <w:marLeft w:val="0"/>
              <w:marRight w:val="0"/>
              <w:marTop w:val="0"/>
              <w:marBottom w:val="0"/>
              <w:divBdr>
                <w:top w:val="none" w:sz="0" w:space="0" w:color="auto"/>
                <w:left w:val="none" w:sz="0" w:space="0" w:color="auto"/>
                <w:bottom w:val="none" w:sz="0" w:space="0" w:color="auto"/>
                <w:right w:val="none" w:sz="0" w:space="0" w:color="auto"/>
              </w:divBdr>
              <w:divsChild>
                <w:div w:id="1182668709">
                  <w:marLeft w:val="0"/>
                  <w:marRight w:val="0"/>
                  <w:marTop w:val="0"/>
                  <w:marBottom w:val="0"/>
                  <w:divBdr>
                    <w:top w:val="none" w:sz="0" w:space="0" w:color="auto"/>
                    <w:left w:val="none" w:sz="0" w:space="0" w:color="auto"/>
                    <w:bottom w:val="none" w:sz="0" w:space="0" w:color="auto"/>
                    <w:right w:val="none" w:sz="0" w:space="0" w:color="auto"/>
                  </w:divBdr>
                  <w:divsChild>
                    <w:div w:id="215163431">
                      <w:marLeft w:val="300"/>
                      <w:marRight w:val="300"/>
                      <w:marTop w:val="0"/>
                      <w:marBottom w:val="0"/>
                      <w:divBdr>
                        <w:top w:val="none" w:sz="0" w:space="0" w:color="auto"/>
                        <w:left w:val="none" w:sz="0" w:space="0" w:color="auto"/>
                        <w:bottom w:val="none" w:sz="0" w:space="0" w:color="auto"/>
                        <w:right w:val="none" w:sz="0" w:space="0" w:color="auto"/>
                      </w:divBdr>
                      <w:divsChild>
                        <w:div w:id="90054088">
                          <w:marLeft w:val="0"/>
                          <w:marRight w:val="0"/>
                          <w:marTop w:val="0"/>
                          <w:marBottom w:val="225"/>
                          <w:divBdr>
                            <w:top w:val="single" w:sz="6" w:space="0" w:color="808080"/>
                            <w:left w:val="single" w:sz="6" w:space="0" w:color="808080"/>
                            <w:bottom w:val="single" w:sz="6" w:space="0" w:color="808080"/>
                            <w:right w:val="single" w:sz="6" w:space="0" w:color="808080"/>
                          </w:divBdr>
                          <w:divsChild>
                            <w:div w:id="1713269901">
                              <w:marLeft w:val="0"/>
                              <w:marRight w:val="0"/>
                              <w:marTop w:val="0"/>
                              <w:marBottom w:val="0"/>
                              <w:divBdr>
                                <w:top w:val="none" w:sz="0" w:space="0" w:color="auto"/>
                                <w:left w:val="none" w:sz="0" w:space="0" w:color="auto"/>
                                <w:bottom w:val="none" w:sz="0" w:space="0" w:color="auto"/>
                                <w:right w:val="none" w:sz="0" w:space="0" w:color="auto"/>
                              </w:divBdr>
                              <w:divsChild>
                                <w:div w:id="2069571993">
                                  <w:marLeft w:val="0"/>
                                  <w:marRight w:val="0"/>
                                  <w:marTop w:val="0"/>
                                  <w:marBottom w:val="0"/>
                                  <w:divBdr>
                                    <w:top w:val="none" w:sz="0" w:space="0" w:color="auto"/>
                                    <w:left w:val="none" w:sz="0" w:space="0" w:color="auto"/>
                                    <w:bottom w:val="none" w:sz="0" w:space="0" w:color="auto"/>
                                    <w:right w:val="none" w:sz="0" w:space="0" w:color="auto"/>
                                  </w:divBdr>
                                  <w:divsChild>
                                    <w:div w:id="7026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7936D5862BC408C1225AD8BF6FCE6" ma:contentTypeVersion="4" ma:contentTypeDescription="Create a new document." ma:contentTypeScope="" ma:versionID="65d8261640b5773f8f1762007cb7c686">
  <xsd:schema xmlns:xsd="http://www.w3.org/2001/XMLSchema" xmlns:p="http://schemas.microsoft.com/office/2006/metadata/properties" xmlns:ns2="c76ddae9-cb64-46c9-a898-fabae14907ca" targetNamespace="http://schemas.microsoft.com/office/2006/metadata/properties" ma:root="true" ma:fieldsID="812e9afc74b5e29f0e9d1a97194c5ff6" ns2:_="">
    <xsd:import namespace="c76ddae9-cb64-46c9-a898-fabae14907ca"/>
    <xsd:element name="properties">
      <xsd:complexType>
        <xsd:sequence>
          <xsd:element name="documentManagement">
            <xsd:complexType>
              <xsd:all>
                <xsd:element ref="ns2:Absract" minOccurs="0"/>
                <xsd:element ref="ns2:Document_x0020_Catagory" minOccurs="0"/>
                <xsd:element ref="ns2:OAG_x0020_Report" minOccurs="0"/>
                <xsd:element ref="ns2:folder" minOccurs="0"/>
              </xsd:all>
            </xsd:complexType>
          </xsd:element>
        </xsd:sequence>
      </xsd:complexType>
    </xsd:element>
  </xsd:schema>
  <xsd:schema xmlns:xsd="http://www.w3.org/2001/XMLSchema" xmlns:dms="http://schemas.microsoft.com/office/2006/documentManagement/types" targetNamespace="c76ddae9-cb64-46c9-a898-fabae14907ca" elementFormDefault="qualified">
    <xsd:import namespace="http://schemas.microsoft.com/office/2006/documentManagement/types"/>
    <xsd:element name="Absract" ma:index="8" nillable="true" ma:displayName="Absract" ma:description="Give a brief description of the document" ma:internalName="Absract">
      <xsd:simpleType>
        <xsd:restriction base="dms:Note"/>
      </xsd:simpleType>
    </xsd:element>
    <xsd:element name="Document_x0020_Catagory" ma:index="9" nillable="true" ma:displayName="Document Catagory" ma:format="Dropdown" ma:internalName="Document_x0020_Catagory">
      <xsd:simpleType>
        <xsd:restriction base="dms:Choice">
          <xsd:enumeration value="Standard Inquiry Response Template"/>
          <xsd:enumeration value="Official Land Bank Documents"/>
          <xsd:enumeration value="HR"/>
          <xsd:enumeration value="Logo/Graphics"/>
          <xsd:enumeration value="RFP"/>
          <xsd:enumeration value="Side Lot"/>
          <xsd:enumeration value="Financial"/>
          <xsd:enumeration value="Legal"/>
          <xsd:enumeration value="Taxes"/>
          <xsd:enumeration value="Muni Correspondence"/>
          <xsd:enumeration value="Demo Docs"/>
          <xsd:enumeration value="Developer Proposals"/>
          <xsd:enumeration value="OAG Correspondence"/>
          <xsd:enumeration value="Reports"/>
          <xsd:enumeration value="Real Estate"/>
          <xsd:enumeration value="Reference"/>
          <xsd:enumeration value="NYS LBA"/>
          <xsd:enumeration value="Grants"/>
          <xsd:enumeration value="Training/TA"/>
          <xsd:enumeration value="Conferences"/>
          <xsd:enumeration value="Board"/>
          <xsd:enumeration value="A/D Committee"/>
          <xsd:enumeration value="Resolutions"/>
          <xsd:enumeration value="Land Bank User Manuals"/>
        </xsd:restriction>
      </xsd:simpleType>
    </xsd:element>
    <xsd:element name="OAG_x0020_Report" ma:index="10" nillable="true" ma:displayName="OAG Report" ma:default="0" ma:description="OAG Quarterly Report" ma:internalName="OAG_x0020_Report">
      <xsd:simpleType>
        <xsd:restriction base="dms:Boolean"/>
      </xsd:simpleType>
    </xsd:element>
    <xsd:element name="folder" ma:index="11" nillable="true" ma:displayName="Folder" ma:format="Dropdown" ma:internalName="folder">
      <xsd:simpleType>
        <xsd:restriction base="dms:Choice">
          <xsd:enumeration value="Development Proposal"/>
          <xsd:enumeration value="Land Bank Templates"/>
          <xsd:enumeration value="Land Bank Official Documents"/>
          <xsd:enumeration value="OAG Reports"/>
          <xsd:enumeration value="A/D Committee"/>
          <xsd:enumeration value="HR"/>
          <xsd:enumeration value="Logo-Graphics"/>
          <xsd:enumeration value="RFP"/>
          <xsd:enumeration value="Land Bank Internal User Manuals"/>
          <xsd:enumeration value="Appraisals"/>
          <xsd:enumeration value="Tax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bsract xmlns="c76ddae9-cb64-46c9-a898-fabae14907ca">Bid template</Absract>
    <Document_x0020_Catagory xmlns="c76ddae9-cb64-46c9-a898-fabae14907ca">RFP</Document_x0020_Catagory>
    <OAG_x0020_Report xmlns="c76ddae9-cb64-46c9-a898-fabae14907ca">false</OAG_x0020_Report>
    <folder xmlns="c76ddae9-cb64-46c9-a898-fabae14907ca">RFP</folder>
  </documentManagement>
</p:properties>
</file>

<file path=customXml/itemProps1.xml><?xml version="1.0" encoding="utf-8"?>
<ds:datastoreItem xmlns:ds="http://schemas.openxmlformats.org/officeDocument/2006/customXml" ds:itemID="{CF96B272-CBBD-4FAC-B048-2B032D7E8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ddae9-cb64-46c9-a898-fabae14907c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942C03-E04D-4481-B067-0FB6690B5391}">
  <ds:schemaRefs>
    <ds:schemaRef ds:uri="http://schemas.microsoft.com/sharepoint/v3/contenttype/forms"/>
  </ds:schemaRefs>
</ds:datastoreItem>
</file>

<file path=customXml/itemProps3.xml><?xml version="1.0" encoding="utf-8"?>
<ds:datastoreItem xmlns:ds="http://schemas.openxmlformats.org/officeDocument/2006/customXml" ds:itemID="{F824736D-CA91-4CE7-96C8-1CB5C619037C}">
  <ds:schemaRefs>
    <ds:schemaRef ds:uri="http://schemas.microsoft.com/office/2006/metadata/properties"/>
    <ds:schemaRef ds:uri="c76ddae9-cb64-46c9-a898-fabae14907c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Request for Bid</vt:lpstr>
    </vt:vector>
  </TitlesOfParts>
  <Company>Chautauqua County</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dc:title>
  <dc:creator>Cameron, Jennifer</dc:creator>
  <cp:lastModifiedBy>Jennifer Cameron</cp:lastModifiedBy>
  <cp:revision>6</cp:revision>
  <dcterms:created xsi:type="dcterms:W3CDTF">2019-04-04T14:02:00Z</dcterms:created>
  <dcterms:modified xsi:type="dcterms:W3CDTF">2019-04-09T15:38:00Z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0x010100CFB7936D5862BC408C1225AD8BF6FCE6</vt:lpwstr>
  </property>
</Properties>
</file>